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995"/>
          <w:tab w:val="center" w:pos="4153"/>
        </w:tabs>
        <w:jc w:val="center"/>
        <w:rPr>
          <w:rFonts w:ascii="楷体" w:hAnsi="楷体" w:eastAsia="楷体"/>
          <w:b/>
          <w:bCs/>
          <w:sz w:val="28"/>
          <w:szCs w:val="28"/>
        </w:rPr>
      </w:pPr>
      <w:r>
        <w:rPr>
          <w:rFonts w:hint="eastAsia" w:ascii="楷体" w:hAnsi="楷体" w:eastAsia="楷体"/>
          <w:b/>
          <w:bCs/>
          <w:sz w:val="28"/>
          <w:szCs w:val="28"/>
        </w:rPr>
        <w:t>报名资格审核表</w:t>
      </w:r>
    </w:p>
    <w:p>
      <w:pPr>
        <w:tabs>
          <w:tab w:val="left" w:pos="1995"/>
          <w:tab w:val="center" w:pos="4153"/>
        </w:tabs>
        <w:spacing w:line="500" w:lineRule="exact"/>
        <w:jc w:val="center"/>
        <w:rPr>
          <w:rFonts w:ascii="楷体" w:hAnsi="楷体" w:eastAsia="楷体"/>
          <w:b/>
          <w:bCs/>
          <w:sz w:val="11"/>
          <w:szCs w:val="11"/>
        </w:rPr>
      </w:pP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6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696" w:type="dxa"/>
            <w:vAlign w:val="center"/>
          </w:tcPr>
          <w:p>
            <w:pPr>
              <w:spacing w:line="50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项目信息</w:t>
            </w:r>
          </w:p>
        </w:tc>
        <w:tc>
          <w:tcPr>
            <w:tcW w:w="6600" w:type="dxa"/>
            <w:vAlign w:val="center"/>
          </w:tcPr>
          <w:p>
            <w:pPr>
              <w:spacing w:line="500" w:lineRule="exac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项目名称：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报名企业</w:t>
            </w:r>
          </w:p>
          <w:p>
            <w:pPr>
              <w:spacing w:line="50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单位信息</w:t>
            </w:r>
          </w:p>
        </w:tc>
        <w:tc>
          <w:tcPr>
            <w:tcW w:w="6600" w:type="dxa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单位名称：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单位地址：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法人代表：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营业执照统一社会信用代码：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医疗器械经营许可证号：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法人授权</w:t>
            </w:r>
          </w:p>
          <w:p>
            <w:pPr>
              <w:spacing w:line="50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被委托人信息</w:t>
            </w:r>
          </w:p>
        </w:tc>
        <w:tc>
          <w:tcPr>
            <w:tcW w:w="6600" w:type="dxa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被委托人姓名：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被委托人身份证号：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联系电话及邮箱：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投标产品信息</w:t>
            </w:r>
          </w:p>
        </w:tc>
        <w:tc>
          <w:tcPr>
            <w:tcW w:w="6600" w:type="dxa"/>
            <w:vAlign w:val="center"/>
          </w:tcPr>
          <w:p>
            <w:pPr>
              <w:spacing w:line="500" w:lineRule="exac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生产厂家：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>
            <w:pPr>
              <w:spacing w:line="50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>
            <w:pPr>
              <w:spacing w:line="500" w:lineRule="exac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设备型号：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>
            <w:pPr>
              <w:spacing w:line="50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>
            <w:pPr>
              <w:spacing w:line="500" w:lineRule="exact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配置说明：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>
            <w:pPr>
              <w:spacing w:line="50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>
            <w:pPr>
              <w:spacing w:line="500" w:lineRule="exac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价格：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4"/>
                <w:szCs w:val="24"/>
              </w:rPr>
              <w:t>审核情况</w:t>
            </w:r>
          </w:p>
        </w:tc>
        <w:tc>
          <w:tcPr>
            <w:tcW w:w="6600" w:type="dxa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《企业法人营业执照》是否符合要求：是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□</w:t>
            </w:r>
            <w:r>
              <w:rPr>
                <w:rFonts w:hint="eastAsia" w:ascii="楷体" w:hAnsi="楷体" w:eastAsia="楷体"/>
                <w:sz w:val="24"/>
                <w:szCs w:val="24"/>
              </w:rPr>
              <w:t xml:space="preserve"> </w:t>
            </w:r>
            <w:r>
              <w:rPr>
                <w:rFonts w:ascii="楷体" w:hAnsi="楷体" w:eastAsia="楷体"/>
                <w:sz w:val="24"/>
                <w:szCs w:val="24"/>
              </w:rPr>
              <w:t xml:space="preserve">  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否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>
            <w:pPr>
              <w:spacing w:line="50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资料是否清晰完整：是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□</w:t>
            </w:r>
            <w:r>
              <w:rPr>
                <w:rFonts w:hint="eastAsia" w:ascii="楷体" w:hAnsi="楷体" w:eastAsia="楷体"/>
                <w:sz w:val="24"/>
                <w:szCs w:val="24"/>
              </w:rPr>
              <w:t xml:space="preserve"> </w:t>
            </w:r>
            <w:r>
              <w:rPr>
                <w:rFonts w:ascii="楷体" w:hAnsi="楷体" w:eastAsia="楷体"/>
                <w:sz w:val="24"/>
                <w:szCs w:val="24"/>
              </w:rPr>
              <w:t xml:space="preserve">  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否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>
            <w:pPr>
              <w:spacing w:line="50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审查人员签字：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696" w:type="dxa"/>
            <w:vMerge w:val="continue"/>
          </w:tcPr>
          <w:p>
            <w:pPr>
              <w:spacing w:line="500" w:lineRule="exact"/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6600" w:type="dxa"/>
          </w:tcPr>
          <w:p>
            <w:pPr>
              <w:spacing w:line="500" w:lineRule="exac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备注：</w:t>
            </w:r>
          </w:p>
        </w:tc>
      </w:tr>
    </w:tbl>
    <w:p>
      <w:pPr>
        <w:spacing w:line="360" w:lineRule="auto"/>
        <w:jc w:val="left"/>
        <w:rPr>
          <w:rFonts w:ascii="楷体" w:hAnsi="楷体" w:eastAsia="楷体" w:cs="宋体"/>
          <w:color w:val="000000"/>
          <w:kern w:val="0"/>
          <w:sz w:val="24"/>
          <w:szCs w:val="24"/>
        </w:rPr>
      </w:pPr>
      <w:r>
        <w:rPr>
          <w:rFonts w:hint="eastAsia" w:ascii="楷体" w:hAnsi="楷体" w:eastAsia="楷体" w:cs="宋体"/>
          <w:color w:val="000000"/>
          <w:kern w:val="0"/>
          <w:sz w:val="24"/>
          <w:szCs w:val="24"/>
        </w:rPr>
        <w:t>注：</w:t>
      </w:r>
      <w:r>
        <w:rPr>
          <w:rFonts w:ascii="楷体" w:hAnsi="楷体" w:eastAsia="楷体" w:cs="宋体"/>
          <w:color w:val="000000"/>
          <w:kern w:val="0"/>
          <w:sz w:val="24"/>
          <w:szCs w:val="24"/>
        </w:rPr>
        <w:t>1</w:t>
      </w:r>
      <w:r>
        <w:rPr>
          <w:rFonts w:hint="eastAsia" w:ascii="楷体" w:hAnsi="楷体" w:eastAsia="楷体" w:cs="宋体"/>
          <w:color w:val="000000"/>
          <w:kern w:val="0"/>
          <w:sz w:val="24"/>
          <w:szCs w:val="24"/>
        </w:rPr>
        <w:t>、本表中“审核情况”由工作人员填写。</w:t>
      </w:r>
    </w:p>
    <w:p>
      <w:pPr>
        <w:spacing w:line="360" w:lineRule="auto"/>
        <w:ind w:firstLine="480" w:firstLineChars="200"/>
        <w:jc w:val="left"/>
        <w:rPr>
          <w:rFonts w:ascii="楷体" w:hAnsi="楷体" w:eastAsia="楷体"/>
          <w:sz w:val="24"/>
          <w:szCs w:val="24"/>
        </w:rPr>
      </w:pPr>
      <w:r>
        <w:rPr>
          <w:rFonts w:ascii="楷体" w:hAnsi="楷体" w:eastAsia="楷体" w:cs="宋体"/>
          <w:color w:val="000000"/>
          <w:kern w:val="0"/>
          <w:sz w:val="24"/>
          <w:szCs w:val="24"/>
        </w:rPr>
        <w:t>2</w:t>
      </w:r>
      <w:r>
        <w:rPr>
          <w:rFonts w:hint="eastAsia" w:ascii="楷体" w:hAnsi="楷体" w:eastAsia="楷体" w:cs="宋体"/>
          <w:color w:val="000000"/>
          <w:kern w:val="0"/>
          <w:sz w:val="24"/>
          <w:szCs w:val="24"/>
        </w:rPr>
        <w:t>、本表填制后需加盖单位印章，提交资料时一并提交。报名时须提交</w:t>
      </w:r>
      <w:r>
        <w:rPr>
          <w:rFonts w:hint="eastAsia" w:ascii="楷体" w:hAnsi="楷体" w:eastAsia="楷体"/>
          <w:sz w:val="24"/>
          <w:szCs w:val="24"/>
        </w:rPr>
        <w:t>企业法人营业执照、</w:t>
      </w:r>
      <w:r>
        <w:rPr>
          <w:rFonts w:hint="eastAsia" w:ascii="楷体" w:hAnsi="楷体" w:eastAsia="楷体" w:cs="宋体"/>
          <w:color w:val="000000"/>
          <w:kern w:val="0"/>
          <w:sz w:val="24"/>
          <w:szCs w:val="24"/>
        </w:rPr>
        <w:t>公司营业执照、医疗器械经营许可证及公司法定代表人授权委托书扫描件（加盖红章，公司法定代表人授权委托书需带法定代表人签字或印鉴）一并提交。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M2ODViY2ZmYWJhM2FmMmYxZTQ4MWM5OGZkYTBhZDIifQ=="/>
  </w:docVars>
  <w:rsids>
    <w:rsidRoot w:val="006C6B9E"/>
    <w:rsid w:val="0003404B"/>
    <w:rsid w:val="00077FEB"/>
    <w:rsid w:val="000911B4"/>
    <w:rsid w:val="00126BDD"/>
    <w:rsid w:val="002B3320"/>
    <w:rsid w:val="00424B94"/>
    <w:rsid w:val="00435327"/>
    <w:rsid w:val="004826EF"/>
    <w:rsid w:val="00512E61"/>
    <w:rsid w:val="005A2CAE"/>
    <w:rsid w:val="00634C52"/>
    <w:rsid w:val="00664956"/>
    <w:rsid w:val="006A5655"/>
    <w:rsid w:val="006C6B9E"/>
    <w:rsid w:val="00791378"/>
    <w:rsid w:val="00877B70"/>
    <w:rsid w:val="00884204"/>
    <w:rsid w:val="00890D26"/>
    <w:rsid w:val="009F2B39"/>
    <w:rsid w:val="00B00EA8"/>
    <w:rsid w:val="00B02AEC"/>
    <w:rsid w:val="00BD1A12"/>
    <w:rsid w:val="00C9069A"/>
    <w:rsid w:val="00D30E13"/>
    <w:rsid w:val="00D6665B"/>
    <w:rsid w:val="00D74B9C"/>
    <w:rsid w:val="00DE1345"/>
    <w:rsid w:val="00E1134F"/>
    <w:rsid w:val="00E540B4"/>
    <w:rsid w:val="00F749C5"/>
    <w:rsid w:val="00F916A5"/>
    <w:rsid w:val="031B0E0A"/>
    <w:rsid w:val="04CB16FD"/>
    <w:rsid w:val="04D40C00"/>
    <w:rsid w:val="1076284E"/>
    <w:rsid w:val="245B33A0"/>
    <w:rsid w:val="253931EC"/>
    <w:rsid w:val="27A77D89"/>
    <w:rsid w:val="27DF4304"/>
    <w:rsid w:val="37216FDA"/>
    <w:rsid w:val="3BAF6E62"/>
    <w:rsid w:val="41933AB1"/>
    <w:rsid w:val="45FF3DE9"/>
    <w:rsid w:val="50466D56"/>
    <w:rsid w:val="52030824"/>
    <w:rsid w:val="5BED0C03"/>
    <w:rsid w:val="5CB9529C"/>
    <w:rsid w:val="6B395405"/>
    <w:rsid w:val="6BC4734C"/>
    <w:rsid w:val="783A71B2"/>
    <w:rsid w:val="794C7B3D"/>
    <w:rsid w:val="7AA02C38"/>
    <w:rsid w:val="7C095006"/>
    <w:rsid w:val="7EF8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59</Words>
  <Characters>337</Characters>
  <Lines>2</Lines>
  <Paragraphs>1</Paragraphs>
  <TotalTime>0</TotalTime>
  <ScaleCrop>false</ScaleCrop>
  <LinksUpToDate>false</LinksUpToDate>
  <CharactersWithSpaces>395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2023-07-29T01:31:00Z</dcterms:created>
  <dc:creator>CSH</dc:creator>
  <cp:lastModifiedBy>SONY OFFICE</cp:lastModifiedBy>
  <dcterms:modified xsi:type="dcterms:W3CDTF">2025-02-25T03:23:16Z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BFCF70B031884F1CAD112CFFA3ACC009_13</vt:lpwstr>
  </property>
</Properties>
</file>